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EB096A" w14:paraId="2BADA8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D4E7CE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18CD80B0" w14:textId="77777777" w:rsidR="00EB096A" w:rsidRDefault="00EB096A">
            <w:pPr>
              <w:pStyle w:val="EMPTYCELLSTYLE"/>
            </w:pPr>
          </w:p>
        </w:tc>
        <w:tc>
          <w:tcPr>
            <w:tcW w:w="2560" w:type="dxa"/>
          </w:tcPr>
          <w:p w14:paraId="1ECE91EB" w14:textId="77777777" w:rsidR="00EB096A" w:rsidRDefault="00EB096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5C09DC3" w14:textId="77777777" w:rsidR="00EB096A" w:rsidRDefault="00EB096A">
            <w:pPr>
              <w:pStyle w:val="EMPTYCELLSTYLE"/>
            </w:pPr>
          </w:p>
        </w:tc>
        <w:tc>
          <w:tcPr>
            <w:tcW w:w="320" w:type="dxa"/>
          </w:tcPr>
          <w:p w14:paraId="79714749" w14:textId="77777777" w:rsidR="00EB096A" w:rsidRDefault="00EB096A">
            <w:pPr>
              <w:pStyle w:val="EMPTYCELLSTYLE"/>
            </w:pPr>
          </w:p>
        </w:tc>
        <w:tc>
          <w:tcPr>
            <w:tcW w:w="780" w:type="dxa"/>
          </w:tcPr>
          <w:p w14:paraId="09C8A8B2" w14:textId="77777777" w:rsidR="00EB096A" w:rsidRDefault="00EB096A">
            <w:pPr>
              <w:pStyle w:val="EMPTYCELLSTYLE"/>
            </w:pPr>
          </w:p>
        </w:tc>
        <w:tc>
          <w:tcPr>
            <w:tcW w:w="1020" w:type="dxa"/>
          </w:tcPr>
          <w:p w14:paraId="71FC5ACD" w14:textId="77777777" w:rsidR="00EB096A" w:rsidRDefault="00EB096A">
            <w:pPr>
              <w:pStyle w:val="EMPTYCELLSTYLE"/>
            </w:pPr>
          </w:p>
        </w:tc>
        <w:tc>
          <w:tcPr>
            <w:tcW w:w="80" w:type="dxa"/>
          </w:tcPr>
          <w:p w14:paraId="793455C4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67CB4499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7C13A048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17F8F048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4426B307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1BAEE837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200F4333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0491BE5E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40D085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5F8C7D3E" w14:textId="77777777" w:rsidR="00EB096A" w:rsidRDefault="00EB096A">
            <w:pPr>
              <w:pStyle w:val="EMPTYCELLSTYLE"/>
            </w:pPr>
          </w:p>
        </w:tc>
      </w:tr>
      <w:tr w:rsidR="00EB096A" w14:paraId="2190ECD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01A0C29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425148C0" w14:textId="77777777" w:rsidR="00EB096A" w:rsidRDefault="00EB096A">
            <w:pPr>
              <w:pStyle w:val="EMPTYCELLSTYLE"/>
            </w:pPr>
          </w:p>
        </w:tc>
        <w:tc>
          <w:tcPr>
            <w:tcW w:w="2560" w:type="dxa"/>
          </w:tcPr>
          <w:p w14:paraId="4360CF02" w14:textId="77777777" w:rsidR="00EB096A" w:rsidRDefault="00EB096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3F250B9" w14:textId="77777777" w:rsidR="00EB096A" w:rsidRDefault="00EB096A">
            <w:pPr>
              <w:pStyle w:val="EMPTYCELLSTYLE"/>
            </w:pPr>
          </w:p>
        </w:tc>
        <w:tc>
          <w:tcPr>
            <w:tcW w:w="320" w:type="dxa"/>
          </w:tcPr>
          <w:p w14:paraId="320FB09C" w14:textId="77777777" w:rsidR="00EB096A" w:rsidRDefault="00EB096A">
            <w:pPr>
              <w:pStyle w:val="EMPTYCELLSTYLE"/>
            </w:pPr>
          </w:p>
        </w:tc>
        <w:tc>
          <w:tcPr>
            <w:tcW w:w="780" w:type="dxa"/>
          </w:tcPr>
          <w:p w14:paraId="1EF71DA0" w14:textId="77777777" w:rsidR="00EB096A" w:rsidRDefault="00EB096A">
            <w:pPr>
              <w:pStyle w:val="EMPTYCELLSTYLE"/>
            </w:pPr>
          </w:p>
        </w:tc>
        <w:tc>
          <w:tcPr>
            <w:tcW w:w="1020" w:type="dxa"/>
          </w:tcPr>
          <w:p w14:paraId="09384B82" w14:textId="77777777" w:rsidR="00EB096A" w:rsidRDefault="00EB096A">
            <w:pPr>
              <w:pStyle w:val="EMPTYCELLSTYLE"/>
            </w:pPr>
          </w:p>
        </w:tc>
        <w:tc>
          <w:tcPr>
            <w:tcW w:w="80" w:type="dxa"/>
          </w:tcPr>
          <w:p w14:paraId="4FB57F89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00EA8549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4008052E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0EBB9061" w14:textId="77777777" w:rsidR="00EB096A" w:rsidRDefault="00EB096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8FEF" w14:textId="77777777" w:rsidR="00EB096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A04B497" w14:textId="77777777" w:rsidR="00EB096A" w:rsidRDefault="00EB096A">
            <w:pPr>
              <w:pStyle w:val="EMPTYCELLSTYLE"/>
            </w:pPr>
          </w:p>
        </w:tc>
      </w:tr>
      <w:tr w:rsidR="00EB096A" w14:paraId="59B6B81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FDB6BE5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2FC6FDF8" w14:textId="77777777" w:rsidR="00EB096A" w:rsidRDefault="00EB096A">
            <w:pPr>
              <w:pStyle w:val="EMPTYCELLSTYLE"/>
            </w:pPr>
          </w:p>
        </w:tc>
        <w:tc>
          <w:tcPr>
            <w:tcW w:w="2560" w:type="dxa"/>
          </w:tcPr>
          <w:p w14:paraId="0009DB67" w14:textId="77777777" w:rsidR="00EB096A" w:rsidRDefault="00EB096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532BCC3" w14:textId="77777777" w:rsidR="00EB096A" w:rsidRDefault="00EB096A">
            <w:pPr>
              <w:pStyle w:val="EMPTYCELLSTYLE"/>
            </w:pPr>
          </w:p>
        </w:tc>
        <w:tc>
          <w:tcPr>
            <w:tcW w:w="320" w:type="dxa"/>
          </w:tcPr>
          <w:p w14:paraId="56803D1D" w14:textId="77777777" w:rsidR="00EB096A" w:rsidRDefault="00EB096A">
            <w:pPr>
              <w:pStyle w:val="EMPTYCELLSTYLE"/>
            </w:pPr>
          </w:p>
        </w:tc>
        <w:tc>
          <w:tcPr>
            <w:tcW w:w="780" w:type="dxa"/>
          </w:tcPr>
          <w:p w14:paraId="10B5527B" w14:textId="77777777" w:rsidR="00EB096A" w:rsidRDefault="00EB096A">
            <w:pPr>
              <w:pStyle w:val="EMPTYCELLSTYLE"/>
            </w:pPr>
          </w:p>
        </w:tc>
        <w:tc>
          <w:tcPr>
            <w:tcW w:w="1020" w:type="dxa"/>
          </w:tcPr>
          <w:p w14:paraId="1729EAE3" w14:textId="77777777" w:rsidR="00EB096A" w:rsidRDefault="00EB096A">
            <w:pPr>
              <w:pStyle w:val="EMPTYCELLSTYLE"/>
            </w:pPr>
          </w:p>
        </w:tc>
        <w:tc>
          <w:tcPr>
            <w:tcW w:w="80" w:type="dxa"/>
          </w:tcPr>
          <w:p w14:paraId="3E24D4C4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260335ED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64388CF4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68844DE5" w14:textId="77777777" w:rsidR="00EB096A" w:rsidRDefault="00EB096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D418E" w14:textId="77777777" w:rsidR="00EB096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2FB8A5A0" w14:textId="77777777" w:rsidR="00EB096A" w:rsidRDefault="00EB096A">
            <w:pPr>
              <w:pStyle w:val="EMPTYCELLSTYLE"/>
            </w:pPr>
          </w:p>
        </w:tc>
      </w:tr>
      <w:tr w:rsidR="00EB096A" w14:paraId="3619C9E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1C09FA5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B9689D" w14:textId="77777777" w:rsidR="00EB096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4EF298D" w14:textId="77777777" w:rsidR="00EB096A" w:rsidRDefault="00EB096A">
            <w:pPr>
              <w:pStyle w:val="EMPTYCELLSTYLE"/>
            </w:pPr>
          </w:p>
        </w:tc>
      </w:tr>
      <w:tr w:rsidR="00EB096A" w14:paraId="14A1A68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662BDC5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6D9CC" w14:textId="77777777" w:rsidR="00EB096A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8AE5FE5" w14:textId="77777777" w:rsidR="00EB096A" w:rsidRDefault="00EB096A">
            <w:pPr>
              <w:pStyle w:val="EMPTYCELLSTYLE"/>
            </w:pPr>
          </w:p>
        </w:tc>
      </w:tr>
      <w:tr w:rsidR="00EB096A" w14:paraId="69CE1F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7EC783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B8BC17" w14:textId="77777777" w:rsidR="00EB096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148D7C" w14:textId="77777777" w:rsidR="00EB096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847A54" w14:textId="77777777" w:rsidR="00EB096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55CFC4" w14:textId="77777777" w:rsidR="00EB096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31077BB" w14:textId="77777777" w:rsidR="00EB096A" w:rsidRDefault="00EB096A">
            <w:pPr>
              <w:pStyle w:val="EMPTYCELLSTYLE"/>
            </w:pPr>
          </w:p>
        </w:tc>
      </w:tr>
      <w:tr w:rsidR="00EB096A" w14:paraId="33F707C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39B0775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0D79CF73" w14:textId="77777777" w:rsidR="00EB096A" w:rsidRDefault="00EB096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182E3F" w14:textId="77777777" w:rsidR="00EB096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B2D497" w14:textId="77777777" w:rsidR="00EB096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6929D69" w14:textId="77777777" w:rsidR="00EB096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1ADCF4F" w14:textId="77777777" w:rsidR="00EB096A" w:rsidRDefault="00EB096A">
            <w:pPr>
              <w:pStyle w:val="EMPTYCELLSTYLE"/>
            </w:pPr>
          </w:p>
        </w:tc>
      </w:tr>
      <w:tr w:rsidR="00EB096A" w14:paraId="11201C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F3384A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C3292D" w14:textId="77777777" w:rsidR="00EB096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0F8953" w14:textId="77777777" w:rsidR="00EB096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141729" w14:textId="77777777" w:rsidR="00EB096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C949D9" w14:textId="77777777" w:rsidR="00EB096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222EE64" w14:textId="77777777" w:rsidR="00EB096A" w:rsidRDefault="00EB096A">
            <w:pPr>
              <w:pStyle w:val="EMPTYCELLSTYLE"/>
            </w:pPr>
          </w:p>
        </w:tc>
      </w:tr>
      <w:tr w:rsidR="00EB096A" w14:paraId="1F67ACF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F8714A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311EF1F6" w14:textId="77777777" w:rsidR="00EB096A" w:rsidRDefault="00EB096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B352830" w14:textId="77777777" w:rsidR="00EB096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53674C" w14:textId="77777777" w:rsidR="00EB096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7AE8861" w14:textId="77777777" w:rsidR="00EB096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DB2CCCE" w14:textId="77777777" w:rsidR="00EB096A" w:rsidRDefault="00EB096A">
            <w:pPr>
              <w:pStyle w:val="EMPTYCELLSTYLE"/>
            </w:pPr>
          </w:p>
        </w:tc>
      </w:tr>
      <w:tr w:rsidR="00EB096A" w14:paraId="1739912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763470F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AA07A7" w14:textId="77777777" w:rsidR="00EB096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F47F84" w14:textId="77777777" w:rsidR="00EB096A" w:rsidRDefault="00000000">
            <w:pPr>
              <w:jc w:val="center"/>
            </w:pPr>
            <w:r>
              <w:rPr>
                <w:b/>
              </w:rPr>
              <w:t>0212111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CCA95E" w14:textId="77777777" w:rsidR="00EB096A" w:rsidRDefault="00000000">
            <w:pPr>
              <w:jc w:val="center"/>
            </w:pPr>
            <w:r>
              <w:t>2111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8A60C0" w14:textId="77777777" w:rsidR="00EB096A" w:rsidRDefault="00000000">
            <w:pPr>
              <w:jc w:val="center"/>
            </w:pPr>
            <w:r>
              <w:t xml:space="preserve">  0726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E8B48" w14:textId="77777777" w:rsidR="00EB096A" w:rsidRDefault="00000000">
            <w:pPr>
              <w:ind w:left="60"/>
              <w:jc w:val="both"/>
            </w:pPr>
            <w:proofErr w:type="spellStart"/>
            <w:r>
              <w:t>Первинна</w:t>
            </w:r>
            <w:proofErr w:type="spellEnd"/>
            <w:r>
              <w:t xml:space="preserve"> </w:t>
            </w:r>
            <w:proofErr w:type="spellStart"/>
            <w:r>
              <w:t>медична</w:t>
            </w:r>
            <w:proofErr w:type="spellEnd"/>
            <w:r>
              <w:t xml:space="preserve"> </w:t>
            </w:r>
            <w:proofErr w:type="spellStart"/>
            <w:r>
              <w:t>допомога</w:t>
            </w:r>
            <w:proofErr w:type="spellEnd"/>
            <w:r>
              <w:t xml:space="preserve"> </w:t>
            </w:r>
            <w:proofErr w:type="spellStart"/>
            <w:r>
              <w:t>населенню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надається</w:t>
            </w:r>
            <w:proofErr w:type="spellEnd"/>
            <w:r>
              <w:t xml:space="preserve"> центрами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(медико-</w:t>
            </w:r>
            <w:proofErr w:type="spellStart"/>
            <w:r>
              <w:t>санітарної</w:t>
            </w:r>
            <w:proofErr w:type="spellEnd"/>
            <w:r>
              <w:t xml:space="preserve">)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22015B" w14:textId="77777777" w:rsidR="00EB096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C9ABC60" w14:textId="77777777" w:rsidR="00EB096A" w:rsidRDefault="00EB096A">
            <w:pPr>
              <w:pStyle w:val="EMPTYCELLSTYLE"/>
            </w:pPr>
          </w:p>
        </w:tc>
      </w:tr>
      <w:tr w:rsidR="00EB096A" w14:paraId="0711D38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683778B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4C8DBD34" w14:textId="77777777" w:rsidR="00EB096A" w:rsidRDefault="00EB096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4616" w14:textId="77777777" w:rsidR="00EB096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9DCC" w14:textId="77777777" w:rsidR="00EB096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72D9" w14:textId="77777777" w:rsidR="00EB096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1E392" w14:textId="77777777" w:rsidR="00EB096A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31E1" w14:textId="77777777" w:rsidR="00EB096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63A566A" w14:textId="77777777" w:rsidR="00EB096A" w:rsidRDefault="00EB096A">
            <w:pPr>
              <w:pStyle w:val="EMPTYCELLSTYLE"/>
            </w:pPr>
          </w:p>
        </w:tc>
      </w:tr>
      <w:tr w:rsidR="00EB096A" w14:paraId="07E7B73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ECFCFE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8E65" w14:textId="77777777" w:rsidR="00EB096A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C0D5E4E" w14:textId="77777777" w:rsidR="00EB096A" w:rsidRDefault="00EB096A">
            <w:pPr>
              <w:pStyle w:val="EMPTYCELLSTYLE"/>
            </w:pPr>
          </w:p>
        </w:tc>
      </w:tr>
      <w:tr w:rsidR="00EB096A" w14:paraId="155DAB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6CB3DC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FAED" w14:textId="77777777" w:rsidR="00EB096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3478B" w14:textId="77777777" w:rsidR="00EB096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F8C5320" w14:textId="77777777" w:rsidR="00EB096A" w:rsidRDefault="00EB096A">
            <w:pPr>
              <w:pStyle w:val="EMPTYCELLSTYLE"/>
            </w:pPr>
          </w:p>
        </w:tc>
      </w:tr>
      <w:tr w:rsidR="00EB096A" w14:paraId="7E3E275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5975B29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02DE" w14:textId="77777777" w:rsidR="00EB096A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827E9BA" w14:textId="77777777" w:rsidR="00EB096A" w:rsidRDefault="00EB096A">
            <w:pPr>
              <w:pStyle w:val="EMPTYCELLSTYLE"/>
            </w:pPr>
          </w:p>
        </w:tc>
      </w:tr>
      <w:tr w:rsidR="00EB096A" w14:paraId="0957B31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177F2DF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2CC0" w14:textId="77777777" w:rsidR="00EB096A" w:rsidRDefault="00000000">
            <w:proofErr w:type="spellStart"/>
            <w:r>
              <w:t>Зміцнення</w:t>
            </w:r>
            <w:proofErr w:type="spellEnd"/>
            <w:r>
              <w:t xml:space="preserve"> та </w:t>
            </w:r>
            <w:proofErr w:type="spellStart"/>
            <w:r>
              <w:t>поліпшення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шляхом </w:t>
            </w:r>
            <w:proofErr w:type="spellStart"/>
            <w:r>
              <w:t>забезпечення</w:t>
            </w:r>
            <w:proofErr w:type="spellEnd"/>
            <w:r>
              <w:t xml:space="preserve"> потреб </w:t>
            </w:r>
            <w:proofErr w:type="spellStart"/>
            <w:r>
              <w:t>населення</w:t>
            </w:r>
            <w:proofErr w:type="spellEnd"/>
            <w:r>
              <w:t xml:space="preserve"> у </w:t>
            </w:r>
            <w:proofErr w:type="spellStart"/>
            <w:r>
              <w:t>первинній</w:t>
            </w:r>
            <w:proofErr w:type="spellEnd"/>
            <w:r>
              <w:t xml:space="preserve"> </w:t>
            </w:r>
            <w:proofErr w:type="spellStart"/>
            <w:r>
              <w:t>медичній</w:t>
            </w:r>
            <w:proofErr w:type="spellEnd"/>
            <w:r>
              <w:t xml:space="preserve"> </w:t>
            </w:r>
            <w:proofErr w:type="spellStart"/>
            <w:r>
              <w:t>допомозі</w:t>
            </w:r>
            <w:proofErr w:type="spellEnd"/>
          </w:p>
        </w:tc>
        <w:tc>
          <w:tcPr>
            <w:tcW w:w="400" w:type="dxa"/>
          </w:tcPr>
          <w:p w14:paraId="4B9AB67D" w14:textId="77777777" w:rsidR="00EB096A" w:rsidRDefault="00EB096A">
            <w:pPr>
              <w:pStyle w:val="EMPTYCELLSTYLE"/>
            </w:pPr>
          </w:p>
        </w:tc>
      </w:tr>
      <w:tr w:rsidR="00EB096A" w14:paraId="6A1DB0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7EB02F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0B39B659" w14:textId="77777777" w:rsidR="00EB096A" w:rsidRDefault="00EB096A">
            <w:pPr>
              <w:pStyle w:val="EMPTYCELLSTYLE"/>
            </w:pPr>
          </w:p>
        </w:tc>
        <w:tc>
          <w:tcPr>
            <w:tcW w:w="2560" w:type="dxa"/>
          </w:tcPr>
          <w:p w14:paraId="40151B72" w14:textId="77777777" w:rsidR="00EB096A" w:rsidRDefault="00EB096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4CAB737" w14:textId="77777777" w:rsidR="00EB096A" w:rsidRDefault="00EB096A">
            <w:pPr>
              <w:pStyle w:val="EMPTYCELLSTYLE"/>
            </w:pPr>
          </w:p>
        </w:tc>
        <w:tc>
          <w:tcPr>
            <w:tcW w:w="320" w:type="dxa"/>
          </w:tcPr>
          <w:p w14:paraId="6FE36170" w14:textId="77777777" w:rsidR="00EB096A" w:rsidRDefault="00EB096A">
            <w:pPr>
              <w:pStyle w:val="EMPTYCELLSTYLE"/>
            </w:pPr>
          </w:p>
        </w:tc>
        <w:tc>
          <w:tcPr>
            <w:tcW w:w="780" w:type="dxa"/>
          </w:tcPr>
          <w:p w14:paraId="011E0931" w14:textId="77777777" w:rsidR="00EB096A" w:rsidRDefault="00EB096A">
            <w:pPr>
              <w:pStyle w:val="EMPTYCELLSTYLE"/>
            </w:pPr>
          </w:p>
        </w:tc>
        <w:tc>
          <w:tcPr>
            <w:tcW w:w="1020" w:type="dxa"/>
          </w:tcPr>
          <w:p w14:paraId="785347E2" w14:textId="77777777" w:rsidR="00EB096A" w:rsidRDefault="00EB096A">
            <w:pPr>
              <w:pStyle w:val="EMPTYCELLSTYLE"/>
            </w:pPr>
          </w:p>
        </w:tc>
        <w:tc>
          <w:tcPr>
            <w:tcW w:w="80" w:type="dxa"/>
          </w:tcPr>
          <w:p w14:paraId="2DF993F4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5AADB767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5561DA5C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2602E380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57DE6470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09C00CB5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27B44470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49B23782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084041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3895E923" w14:textId="77777777" w:rsidR="00EB096A" w:rsidRDefault="00EB096A">
            <w:pPr>
              <w:pStyle w:val="EMPTYCELLSTYLE"/>
            </w:pPr>
          </w:p>
        </w:tc>
      </w:tr>
      <w:tr w:rsidR="00EB096A" w14:paraId="6D6B495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000F927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00B9" w14:textId="77777777" w:rsidR="00EB096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11F6B7C" w14:textId="77777777" w:rsidR="00EB096A" w:rsidRDefault="00EB096A">
            <w:pPr>
              <w:pStyle w:val="EMPTYCELLSTYLE"/>
            </w:pPr>
          </w:p>
        </w:tc>
      </w:tr>
      <w:tr w:rsidR="00EB096A" w14:paraId="4D1E23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7E87707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0FD9" w14:textId="77777777" w:rsidR="00EB096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DC89" w14:textId="77777777" w:rsidR="00EB096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1185267" w14:textId="77777777" w:rsidR="00EB096A" w:rsidRDefault="00EB096A">
            <w:pPr>
              <w:pStyle w:val="EMPTYCELLSTYLE"/>
            </w:pPr>
          </w:p>
        </w:tc>
      </w:tr>
      <w:tr w:rsidR="00EB096A" w14:paraId="6ABF151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342183" w14:textId="77777777" w:rsidR="00EB096A" w:rsidRDefault="00EB096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6C5E" w14:textId="77777777" w:rsidR="00EB096A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62A81A74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660BB8D8" w14:textId="77777777" w:rsidR="00EB096A" w:rsidRDefault="00EB096A">
            <w:pPr>
              <w:pStyle w:val="EMPTYCELLSTYLE"/>
            </w:pPr>
          </w:p>
        </w:tc>
      </w:tr>
      <w:tr w:rsidR="00EB096A" w14:paraId="3E7ACC2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997018" w14:textId="77777777" w:rsidR="00EB096A" w:rsidRDefault="00EB096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26E6" w14:textId="77777777" w:rsidR="00EB096A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28D7521F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67763FCF" w14:textId="77777777" w:rsidR="00EB096A" w:rsidRDefault="00EB096A">
            <w:pPr>
              <w:pStyle w:val="EMPTYCELLSTYLE"/>
            </w:pPr>
          </w:p>
        </w:tc>
      </w:tr>
      <w:tr w:rsidR="00EB096A" w14:paraId="4A6ECE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F6D9D9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24101FF8" w14:textId="77777777" w:rsidR="00EB096A" w:rsidRDefault="00EB096A">
            <w:pPr>
              <w:pStyle w:val="EMPTYCELLSTYLE"/>
            </w:pPr>
          </w:p>
        </w:tc>
        <w:tc>
          <w:tcPr>
            <w:tcW w:w="2560" w:type="dxa"/>
          </w:tcPr>
          <w:p w14:paraId="19A7212C" w14:textId="77777777" w:rsidR="00EB096A" w:rsidRDefault="00EB096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BB051AD" w14:textId="77777777" w:rsidR="00EB096A" w:rsidRDefault="00EB096A">
            <w:pPr>
              <w:pStyle w:val="EMPTYCELLSTYLE"/>
            </w:pPr>
          </w:p>
        </w:tc>
        <w:tc>
          <w:tcPr>
            <w:tcW w:w="320" w:type="dxa"/>
          </w:tcPr>
          <w:p w14:paraId="763A38A1" w14:textId="77777777" w:rsidR="00EB096A" w:rsidRDefault="00EB096A">
            <w:pPr>
              <w:pStyle w:val="EMPTYCELLSTYLE"/>
            </w:pPr>
          </w:p>
        </w:tc>
        <w:tc>
          <w:tcPr>
            <w:tcW w:w="780" w:type="dxa"/>
          </w:tcPr>
          <w:p w14:paraId="329B7013" w14:textId="77777777" w:rsidR="00EB096A" w:rsidRDefault="00EB096A">
            <w:pPr>
              <w:pStyle w:val="EMPTYCELLSTYLE"/>
            </w:pPr>
          </w:p>
        </w:tc>
        <w:tc>
          <w:tcPr>
            <w:tcW w:w="1020" w:type="dxa"/>
          </w:tcPr>
          <w:p w14:paraId="10275ED9" w14:textId="77777777" w:rsidR="00EB096A" w:rsidRDefault="00EB096A">
            <w:pPr>
              <w:pStyle w:val="EMPTYCELLSTYLE"/>
            </w:pPr>
          </w:p>
        </w:tc>
        <w:tc>
          <w:tcPr>
            <w:tcW w:w="80" w:type="dxa"/>
          </w:tcPr>
          <w:p w14:paraId="516E6B6B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141BD7BE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0B304EC5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574A9EA0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64B44FC4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746504C4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6274C8FD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354F806E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D2BA" w14:textId="77777777" w:rsidR="00EB096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BE71072" w14:textId="77777777" w:rsidR="00EB096A" w:rsidRDefault="00EB096A">
            <w:pPr>
              <w:pStyle w:val="EMPTYCELLSTYLE"/>
            </w:pPr>
          </w:p>
        </w:tc>
      </w:tr>
      <w:tr w:rsidR="00EB096A" w14:paraId="2C9F116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EDB84B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D7EF" w14:textId="77777777" w:rsidR="00EB096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B8A1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B2EF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485F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64A4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AD9B26F" w14:textId="77777777" w:rsidR="00EB096A" w:rsidRDefault="00EB096A">
            <w:pPr>
              <w:pStyle w:val="EMPTYCELLSTYLE"/>
            </w:pPr>
          </w:p>
        </w:tc>
      </w:tr>
      <w:tr w:rsidR="00EB096A" w14:paraId="143656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6BAEC0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F223" w14:textId="77777777" w:rsidR="00EB096A" w:rsidRDefault="00EB096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0241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53C7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BCCD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F78F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2927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8EEA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875E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EB40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E8BE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897B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526FFF7" w14:textId="77777777" w:rsidR="00EB096A" w:rsidRDefault="00EB096A">
            <w:pPr>
              <w:pStyle w:val="EMPTYCELLSTYLE"/>
            </w:pPr>
          </w:p>
        </w:tc>
      </w:tr>
      <w:tr w:rsidR="00EB096A" w14:paraId="39D2BE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AB3AE1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7A84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FD4E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93FF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5E73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4030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462E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3D42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F20E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DE32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1F92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042C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52FE78C" w14:textId="77777777" w:rsidR="00EB096A" w:rsidRDefault="00EB096A">
            <w:pPr>
              <w:pStyle w:val="EMPTYCELLSTYLE"/>
            </w:pPr>
          </w:p>
        </w:tc>
      </w:tr>
      <w:tr w:rsidR="00EB096A" w14:paraId="17D888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DD4A06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DC563" w14:textId="77777777" w:rsidR="00EB096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A2E72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потреб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первинній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медичній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допомозі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4B031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710989,00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82D67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2ADF3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710989,00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7FB79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663626,14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733A3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4D685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663626,14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69225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-47362,86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16982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998C8" w14:textId="77777777" w:rsidR="00EB096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-47362,86</w:t>
            </w:r>
          </w:p>
        </w:tc>
        <w:tc>
          <w:tcPr>
            <w:tcW w:w="400" w:type="dxa"/>
          </w:tcPr>
          <w:p w14:paraId="2E373AD3" w14:textId="77777777" w:rsidR="00EB096A" w:rsidRDefault="00EB096A">
            <w:pPr>
              <w:pStyle w:val="EMPTYCELLSTYLE"/>
            </w:pPr>
          </w:p>
        </w:tc>
      </w:tr>
      <w:tr w:rsidR="00EB096A" w14:paraId="0F2457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F55910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BADE" w14:textId="77777777" w:rsidR="00EB096A" w:rsidRDefault="00EB096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9A63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E833B" w14:textId="77777777" w:rsidR="00EB096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710989,00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D6246" w14:textId="77777777" w:rsidR="00EB096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FEA39" w14:textId="77777777" w:rsidR="00EB096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710989,00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981E5" w14:textId="77777777" w:rsidR="00EB096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663626,14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90B53" w14:textId="77777777" w:rsidR="00EB096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466E3" w14:textId="77777777" w:rsidR="00EB096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663626,14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BF658" w14:textId="77777777" w:rsidR="00EB096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-47362,86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66CAD" w14:textId="77777777" w:rsidR="00EB096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41978" w14:textId="77777777" w:rsidR="00EB096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-47362,86</w:t>
            </w:r>
          </w:p>
        </w:tc>
        <w:tc>
          <w:tcPr>
            <w:tcW w:w="400" w:type="dxa"/>
          </w:tcPr>
          <w:p w14:paraId="4C91C44B" w14:textId="77777777" w:rsidR="00EB096A" w:rsidRDefault="00EB096A">
            <w:pPr>
              <w:pStyle w:val="EMPTYCELLSTYLE"/>
            </w:pPr>
          </w:p>
        </w:tc>
      </w:tr>
      <w:tr w:rsidR="00EB096A" w14:paraId="236188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04A06AF" w14:textId="77777777" w:rsidR="00EB096A" w:rsidRDefault="00EB096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2EF1090" w14:textId="77777777" w:rsidR="00EB096A" w:rsidRDefault="00EB096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85B2581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7BBA88C5" w14:textId="77777777" w:rsidR="00EB096A" w:rsidRDefault="00EB096A">
            <w:pPr>
              <w:pStyle w:val="EMPTYCELLSTYLE"/>
            </w:pPr>
          </w:p>
        </w:tc>
        <w:tc>
          <w:tcPr>
            <w:tcW w:w="1440" w:type="dxa"/>
          </w:tcPr>
          <w:p w14:paraId="3E1DF5A3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6542A9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BB1C12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7E30ADBC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2C860547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2C853190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0CCB20B5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67B2667D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12C617" w14:textId="77777777" w:rsidR="00EB096A" w:rsidRDefault="00EB096A">
            <w:pPr>
              <w:pStyle w:val="EMPTYCELLSTYLE"/>
            </w:pPr>
          </w:p>
        </w:tc>
        <w:tc>
          <w:tcPr>
            <w:tcW w:w="440" w:type="dxa"/>
          </w:tcPr>
          <w:p w14:paraId="654643C9" w14:textId="77777777" w:rsidR="00EB096A" w:rsidRDefault="00EB096A">
            <w:pPr>
              <w:pStyle w:val="EMPTYCELLSTYLE"/>
            </w:pPr>
          </w:p>
        </w:tc>
        <w:tc>
          <w:tcPr>
            <w:tcW w:w="660" w:type="dxa"/>
          </w:tcPr>
          <w:p w14:paraId="53A35148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3B721A23" w14:textId="77777777" w:rsidR="00EB096A" w:rsidRDefault="00EB096A">
            <w:pPr>
              <w:pStyle w:val="EMPTYCELLSTYLE"/>
            </w:pPr>
          </w:p>
        </w:tc>
      </w:tr>
      <w:tr w:rsidR="00EB096A" w14:paraId="34B147C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FBF9EBF" w14:textId="77777777" w:rsidR="00EB096A" w:rsidRDefault="00EB096A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0152" w14:textId="77777777" w:rsidR="00EB096A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3D516B0D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77849767" w14:textId="77777777" w:rsidR="00EB096A" w:rsidRDefault="00EB096A">
            <w:pPr>
              <w:pStyle w:val="EMPTYCELLSTYLE"/>
            </w:pPr>
          </w:p>
        </w:tc>
      </w:tr>
      <w:tr w:rsidR="00EB096A" w14:paraId="36CFCE2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01B4C6D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AEBE" w14:textId="77777777" w:rsidR="00EB096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6AE4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0CE48BB1" w14:textId="77777777" w:rsidR="00EB096A" w:rsidRDefault="00EB096A">
            <w:pPr>
              <w:pStyle w:val="EMPTYCELLSTYLE"/>
            </w:pPr>
          </w:p>
        </w:tc>
      </w:tr>
      <w:tr w:rsidR="00EB096A" w14:paraId="5F76A5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23B71B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6EF6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9946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78B1FE53" w14:textId="77777777" w:rsidR="00EB096A" w:rsidRDefault="00EB096A">
            <w:pPr>
              <w:pStyle w:val="EMPTYCELLSTYLE"/>
            </w:pPr>
          </w:p>
        </w:tc>
      </w:tr>
      <w:tr w:rsidR="00EB096A" w14:paraId="262DE79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5BAAFC6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621AF" w14:textId="77777777" w:rsidR="00EB096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71FDA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заявок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КНП "Центр ПМСД"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Тернівської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ради.</w:t>
            </w:r>
          </w:p>
        </w:tc>
        <w:tc>
          <w:tcPr>
            <w:tcW w:w="400" w:type="dxa"/>
          </w:tcPr>
          <w:p w14:paraId="0B0DA98B" w14:textId="77777777" w:rsidR="00EB096A" w:rsidRDefault="00EB096A">
            <w:pPr>
              <w:pStyle w:val="EMPTYCELLSTYLE"/>
            </w:pPr>
          </w:p>
        </w:tc>
      </w:tr>
      <w:tr w:rsidR="00EB096A" w14:paraId="226071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19E771" w14:textId="77777777" w:rsidR="00EB096A" w:rsidRDefault="00EB096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A940" w14:textId="77777777" w:rsidR="00EB096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05F9D5DE" w14:textId="77777777" w:rsidR="00EB096A" w:rsidRDefault="00EB096A">
            <w:pPr>
              <w:pStyle w:val="EMPTYCELLSTYLE"/>
            </w:pPr>
          </w:p>
        </w:tc>
        <w:tc>
          <w:tcPr>
            <w:tcW w:w="660" w:type="dxa"/>
          </w:tcPr>
          <w:p w14:paraId="5C8E626A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5D626242" w14:textId="77777777" w:rsidR="00EB096A" w:rsidRDefault="00EB096A">
            <w:pPr>
              <w:pStyle w:val="EMPTYCELLSTYLE"/>
            </w:pPr>
          </w:p>
        </w:tc>
      </w:tr>
      <w:tr w:rsidR="00EB096A" w14:paraId="00E0A1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ECD25E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604F4394" w14:textId="77777777" w:rsidR="00EB096A" w:rsidRDefault="00EB096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E06007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49D0CF86" w14:textId="77777777" w:rsidR="00EB096A" w:rsidRDefault="00EB096A">
            <w:pPr>
              <w:pStyle w:val="EMPTYCELLSTYLE"/>
            </w:pPr>
          </w:p>
        </w:tc>
        <w:tc>
          <w:tcPr>
            <w:tcW w:w="1440" w:type="dxa"/>
          </w:tcPr>
          <w:p w14:paraId="6AB61F7E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E3207A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61E441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397E55B9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3EAB7851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53339AA9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7DC11A0F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7411BB64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4ED49A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F9BA" w14:textId="77777777" w:rsidR="00EB096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8FF2FFC" w14:textId="77777777" w:rsidR="00EB096A" w:rsidRDefault="00EB096A">
            <w:pPr>
              <w:pStyle w:val="EMPTYCELLSTYLE"/>
            </w:pPr>
          </w:p>
        </w:tc>
      </w:tr>
      <w:tr w:rsidR="00EB096A" w14:paraId="28F8626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4913205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BFEA" w14:textId="77777777" w:rsidR="00EB096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27A2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5175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ED03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8181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4F2FD9D" w14:textId="77777777" w:rsidR="00EB096A" w:rsidRDefault="00EB096A">
            <w:pPr>
              <w:pStyle w:val="EMPTYCELLSTYLE"/>
            </w:pPr>
          </w:p>
        </w:tc>
      </w:tr>
      <w:tr w:rsidR="00EB096A" w14:paraId="6B66064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BE2DDE8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EFBD" w14:textId="77777777" w:rsidR="00EB096A" w:rsidRDefault="00EB096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F310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78A4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FE86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3772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BEF1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1C09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621C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81AC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717C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7F41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84ADF50" w14:textId="77777777" w:rsidR="00EB096A" w:rsidRDefault="00EB096A">
            <w:pPr>
              <w:pStyle w:val="EMPTYCELLSTYLE"/>
            </w:pPr>
          </w:p>
        </w:tc>
      </w:tr>
      <w:tr w:rsidR="00EB096A" w14:paraId="751E34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0AF81B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ED76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B6E8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E9F9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F3DC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292B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4630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8B1C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8BB0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A299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A23E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1C7B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4589378" w14:textId="77777777" w:rsidR="00EB096A" w:rsidRDefault="00EB096A">
            <w:pPr>
              <w:pStyle w:val="EMPTYCELLSTYLE"/>
            </w:pPr>
          </w:p>
        </w:tc>
      </w:tr>
      <w:tr w:rsidR="00EB096A" w14:paraId="197E151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2E1CCEE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F961C" w14:textId="77777777" w:rsidR="00EB096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E8D3B" w14:textId="77777777" w:rsidR="00EB096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D0133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710989,00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3E999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59E3F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710989,00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4C6E7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663626,14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F7B0A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FF080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663626,14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A0503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-47362,86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8F42DE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52560" w14:textId="77777777" w:rsidR="00EB096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-47362,86</w:t>
            </w:r>
          </w:p>
        </w:tc>
        <w:tc>
          <w:tcPr>
            <w:tcW w:w="400" w:type="dxa"/>
          </w:tcPr>
          <w:p w14:paraId="5B77AEE9" w14:textId="77777777" w:rsidR="00EB096A" w:rsidRDefault="00EB096A">
            <w:pPr>
              <w:pStyle w:val="EMPTYCELLSTYLE"/>
            </w:pPr>
          </w:p>
        </w:tc>
      </w:tr>
      <w:tr w:rsidR="00EB096A" w14:paraId="7E8059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4FBAAD0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9B6C" w14:textId="77777777" w:rsidR="00EB096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85B3802" w14:textId="77777777" w:rsidR="00EB096A" w:rsidRDefault="00EB096A">
            <w:pPr>
              <w:pStyle w:val="EMPTYCELLSTYLE"/>
            </w:pPr>
          </w:p>
        </w:tc>
      </w:tr>
      <w:tr w:rsidR="00EB096A" w14:paraId="11D300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06B197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B544" w14:textId="77777777" w:rsidR="00EB096A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251A927" w14:textId="77777777" w:rsidR="00EB096A" w:rsidRDefault="00EB096A">
            <w:pPr>
              <w:pStyle w:val="EMPTYCELLSTYLE"/>
            </w:pPr>
          </w:p>
        </w:tc>
      </w:tr>
      <w:tr w:rsidR="00EB096A" w14:paraId="6979E6B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6C82032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1740" w14:textId="77777777" w:rsidR="00EB096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BA1B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7F11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802D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FF63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E45EB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10C1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6A8816B" w14:textId="77777777" w:rsidR="00EB096A" w:rsidRDefault="00EB096A">
            <w:pPr>
              <w:pStyle w:val="EMPTYCELLSTYLE"/>
            </w:pPr>
          </w:p>
        </w:tc>
      </w:tr>
      <w:tr w:rsidR="00EB096A" w14:paraId="25FE2A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96176A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F1D0" w14:textId="77777777" w:rsidR="00EB096A" w:rsidRDefault="00EB096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63CC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5B89" w14:textId="77777777" w:rsidR="00EB096A" w:rsidRDefault="00EB096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42C1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B17F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FE45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928E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3B3B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4AFB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6576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3762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8A6F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AA60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2760DDA" w14:textId="77777777" w:rsidR="00EB096A" w:rsidRDefault="00EB096A">
            <w:pPr>
              <w:pStyle w:val="EMPTYCELLSTYLE"/>
            </w:pPr>
          </w:p>
        </w:tc>
      </w:tr>
      <w:tr w:rsidR="00EB096A" w14:paraId="70E5E6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9F3379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7622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D3A3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F387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3751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6FDE2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B0AE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B424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9401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DCC8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A638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89B6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DD03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AA63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DBF59D4" w14:textId="77777777" w:rsidR="00EB096A" w:rsidRDefault="00EB096A">
            <w:pPr>
              <w:pStyle w:val="EMPTYCELLSTYLE"/>
            </w:pPr>
          </w:p>
        </w:tc>
      </w:tr>
      <w:tr w:rsidR="00EB096A" w14:paraId="097897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D7A09B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23D0" w14:textId="77777777" w:rsidR="00EB096A" w:rsidRDefault="00EB096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FC3AC" w14:textId="77777777" w:rsidR="00EB096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608C" w14:textId="77777777" w:rsidR="00EB096A" w:rsidRDefault="00EB096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A424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C548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2A95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5E49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ED4A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F065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3B98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F515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0FAD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5303" w14:textId="77777777" w:rsidR="00EB096A" w:rsidRDefault="00EB096A">
            <w:pPr>
              <w:jc w:val="center"/>
            </w:pPr>
          </w:p>
        </w:tc>
        <w:tc>
          <w:tcPr>
            <w:tcW w:w="400" w:type="dxa"/>
          </w:tcPr>
          <w:p w14:paraId="69F57AE5" w14:textId="77777777" w:rsidR="00EB096A" w:rsidRDefault="00EB096A">
            <w:pPr>
              <w:pStyle w:val="EMPTYCELLSTYLE"/>
            </w:pPr>
          </w:p>
        </w:tc>
      </w:tr>
      <w:tr w:rsidR="00EB096A" w14:paraId="0BAEA9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49C092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D921C" w14:textId="77777777" w:rsidR="00EB096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AF366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субсидії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трансферти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83E83" w14:textId="77777777" w:rsidR="00EB096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2F2BD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743FC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710989,00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7CFD3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C8ABF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710989,00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3AAF6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663626,14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27696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C1C74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663626,14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C5E50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-47362,86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B0A8B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0240E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-47362,86</w:t>
            </w:r>
          </w:p>
        </w:tc>
        <w:tc>
          <w:tcPr>
            <w:tcW w:w="400" w:type="dxa"/>
          </w:tcPr>
          <w:p w14:paraId="68E3F158" w14:textId="77777777" w:rsidR="00EB096A" w:rsidRDefault="00EB096A">
            <w:pPr>
              <w:pStyle w:val="EMPTYCELLSTYLE"/>
            </w:pPr>
          </w:p>
        </w:tc>
      </w:tr>
      <w:tr w:rsidR="00EB096A" w14:paraId="60A41E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96EC73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C422" w14:textId="77777777" w:rsidR="00EB096A" w:rsidRDefault="00EB096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60359" w14:textId="77777777" w:rsidR="00EB096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539C" w14:textId="77777777" w:rsidR="00EB096A" w:rsidRDefault="00EB096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5F31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9446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011F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C4E0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8B34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552F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B953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8968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35F8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471B" w14:textId="77777777" w:rsidR="00EB096A" w:rsidRDefault="00EB096A">
            <w:pPr>
              <w:jc w:val="center"/>
            </w:pPr>
          </w:p>
        </w:tc>
        <w:tc>
          <w:tcPr>
            <w:tcW w:w="400" w:type="dxa"/>
          </w:tcPr>
          <w:p w14:paraId="4D26B2BF" w14:textId="77777777" w:rsidR="00EB096A" w:rsidRDefault="00EB096A">
            <w:pPr>
              <w:pStyle w:val="EMPTYCELLSTYLE"/>
            </w:pPr>
          </w:p>
        </w:tc>
      </w:tr>
      <w:tr w:rsidR="00EB096A" w14:paraId="13A946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2D6227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B2485" w14:textId="77777777" w:rsidR="00EB096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4DE8D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підприємств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AB810" w14:textId="77777777" w:rsidR="00EB096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42CC8" w14:textId="77777777" w:rsidR="00EB096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6CEDF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B0F29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1830B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D0D19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C323A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FB31C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7236C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6AF71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54748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51C8F10" w14:textId="77777777" w:rsidR="00EB096A" w:rsidRDefault="00EB096A">
            <w:pPr>
              <w:pStyle w:val="EMPTYCELLSTYLE"/>
            </w:pPr>
          </w:p>
        </w:tc>
      </w:tr>
      <w:tr w:rsidR="00EB096A" w14:paraId="53DF1C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13FF4A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B55D" w14:textId="77777777" w:rsidR="00EB096A" w:rsidRDefault="00EB096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B97CF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D71D" w14:textId="77777777" w:rsidR="00EB096A" w:rsidRDefault="00EB096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3133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5E2D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A65D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3F23C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C754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D20F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5C8C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2B31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E9D1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C9DF" w14:textId="77777777" w:rsidR="00EB096A" w:rsidRDefault="00EB096A">
            <w:pPr>
              <w:jc w:val="center"/>
            </w:pPr>
          </w:p>
        </w:tc>
        <w:tc>
          <w:tcPr>
            <w:tcW w:w="400" w:type="dxa"/>
          </w:tcPr>
          <w:p w14:paraId="4B854CC6" w14:textId="77777777" w:rsidR="00EB096A" w:rsidRDefault="00EB096A">
            <w:pPr>
              <w:pStyle w:val="EMPTYCELLSTYLE"/>
            </w:pPr>
          </w:p>
        </w:tc>
      </w:tr>
      <w:tr w:rsidR="00EB096A" w14:paraId="3131062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1619CC6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834C5" w14:textId="77777777" w:rsidR="00EB096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D1F12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підприємства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D9D2D" w14:textId="77777777" w:rsidR="00EB096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3A48F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CDA49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710989,00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F28A5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6FAD0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710989,00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0D23C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663626,14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E0504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32D4A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663626,14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D4AA0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-47362,86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48E54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4FAD1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-47362,86</w:t>
            </w:r>
          </w:p>
        </w:tc>
        <w:tc>
          <w:tcPr>
            <w:tcW w:w="400" w:type="dxa"/>
          </w:tcPr>
          <w:p w14:paraId="0706F6A7" w14:textId="77777777" w:rsidR="00EB096A" w:rsidRDefault="00EB096A">
            <w:pPr>
              <w:pStyle w:val="EMPTYCELLSTYLE"/>
            </w:pPr>
          </w:p>
        </w:tc>
      </w:tr>
      <w:tr w:rsidR="00EB096A" w14:paraId="3D9269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C63427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8D2B" w14:textId="77777777" w:rsidR="00EB096A" w:rsidRDefault="00EB096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36BA9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FF58" w14:textId="77777777" w:rsidR="00EB096A" w:rsidRDefault="00EB096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C1B6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4ECB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75E6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FBC37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7026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1BA7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91D6" w14:textId="77777777" w:rsidR="00EB096A" w:rsidRDefault="00EB096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931D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873F" w14:textId="77777777" w:rsidR="00EB096A" w:rsidRDefault="00EB096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28D9" w14:textId="77777777" w:rsidR="00EB096A" w:rsidRDefault="00EB096A">
            <w:pPr>
              <w:jc w:val="center"/>
            </w:pPr>
          </w:p>
        </w:tc>
        <w:tc>
          <w:tcPr>
            <w:tcW w:w="400" w:type="dxa"/>
          </w:tcPr>
          <w:p w14:paraId="4A47BFB5" w14:textId="77777777" w:rsidR="00EB096A" w:rsidRDefault="00EB096A">
            <w:pPr>
              <w:pStyle w:val="EMPTYCELLSTYLE"/>
            </w:pPr>
          </w:p>
        </w:tc>
      </w:tr>
      <w:tr w:rsidR="00EB096A" w14:paraId="416978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4E28EC7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C3385" w14:textId="77777777" w:rsidR="00EB096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A15D3F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асигнуваннями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функціонування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підприємства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2EAF7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CDE99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45764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97FED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D96D2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FA319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0C162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7BB7E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0CA62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0E3E0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2CCC9" w14:textId="77777777" w:rsidR="00EB096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C270EA4" w14:textId="77777777" w:rsidR="00EB096A" w:rsidRDefault="00EB096A">
            <w:pPr>
              <w:pStyle w:val="EMPTYCELLSTYLE"/>
            </w:pPr>
          </w:p>
        </w:tc>
      </w:tr>
      <w:tr w:rsidR="00EB096A" w14:paraId="513C23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3A04B0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8310" w14:textId="77777777" w:rsidR="00EB096A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78FB06AD" w14:textId="77777777" w:rsidR="00EB096A" w:rsidRDefault="00EB096A">
            <w:pPr>
              <w:pStyle w:val="EMPTYCELLSTYLE"/>
            </w:pPr>
          </w:p>
        </w:tc>
      </w:tr>
      <w:tr w:rsidR="00EB096A" w14:paraId="7DA7D00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B2884FD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96B5" w14:textId="77777777" w:rsidR="00EB096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6B75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28D8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A8EF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7BE790B8" w14:textId="77777777" w:rsidR="00EB096A" w:rsidRDefault="00EB096A">
            <w:pPr>
              <w:pStyle w:val="EMPTYCELLSTYLE"/>
            </w:pPr>
          </w:p>
        </w:tc>
      </w:tr>
      <w:tr w:rsidR="00EB096A" w14:paraId="33B3F1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E3F5F5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7D04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C118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89DD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BC74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F5E6777" w14:textId="77777777" w:rsidR="00EB096A" w:rsidRDefault="00EB096A">
            <w:pPr>
              <w:pStyle w:val="EMPTYCELLSTYLE"/>
            </w:pPr>
          </w:p>
        </w:tc>
      </w:tr>
      <w:tr w:rsidR="00EB096A" w14:paraId="39025C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571B67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0381" w14:textId="77777777" w:rsidR="00EB096A" w:rsidRDefault="00EB096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A3178" w14:textId="77777777" w:rsidR="00EB096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BEFA" w14:textId="77777777" w:rsidR="00EB096A" w:rsidRDefault="00EB096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7CB8" w14:textId="77777777" w:rsidR="00EB096A" w:rsidRDefault="00EB096A">
            <w:pPr>
              <w:jc w:val="center"/>
            </w:pPr>
          </w:p>
        </w:tc>
        <w:tc>
          <w:tcPr>
            <w:tcW w:w="400" w:type="dxa"/>
          </w:tcPr>
          <w:p w14:paraId="3894A172" w14:textId="77777777" w:rsidR="00EB096A" w:rsidRDefault="00EB096A">
            <w:pPr>
              <w:pStyle w:val="EMPTYCELLSTYLE"/>
            </w:pPr>
          </w:p>
        </w:tc>
      </w:tr>
      <w:tr w:rsidR="00EB096A" w14:paraId="6DD3BB5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AB565AB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A2738" w14:textId="77777777" w:rsidR="00EB096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F3780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субсидії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трансферти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1377E" w14:textId="77777777" w:rsidR="00EB096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A9857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заявок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КНП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"Центр ПМСД"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Тернівської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  </w:t>
            </w:r>
          </w:p>
        </w:tc>
        <w:tc>
          <w:tcPr>
            <w:tcW w:w="400" w:type="dxa"/>
          </w:tcPr>
          <w:p w14:paraId="2A432AF5" w14:textId="77777777" w:rsidR="00EB096A" w:rsidRDefault="00EB096A">
            <w:pPr>
              <w:pStyle w:val="EMPTYCELLSTYLE"/>
            </w:pPr>
          </w:p>
        </w:tc>
      </w:tr>
      <w:tr w:rsidR="00EB096A" w14:paraId="6BC4FE4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6EC5E2BF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3898AECD" w14:textId="77777777" w:rsidR="00EB096A" w:rsidRDefault="00EB096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76BA39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69D30F0C" w14:textId="77777777" w:rsidR="00EB096A" w:rsidRDefault="00EB096A">
            <w:pPr>
              <w:pStyle w:val="EMPTYCELLSTYLE"/>
            </w:pPr>
          </w:p>
        </w:tc>
        <w:tc>
          <w:tcPr>
            <w:tcW w:w="1440" w:type="dxa"/>
          </w:tcPr>
          <w:p w14:paraId="60F5203D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E2BF0B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C7DEA4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15B504A9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5C807B05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47FC4E6D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35597CBF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45137A5C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4A067F" w14:textId="77777777" w:rsidR="00EB096A" w:rsidRDefault="00EB096A">
            <w:pPr>
              <w:pStyle w:val="EMPTYCELLSTYLE"/>
            </w:pPr>
          </w:p>
        </w:tc>
        <w:tc>
          <w:tcPr>
            <w:tcW w:w="440" w:type="dxa"/>
          </w:tcPr>
          <w:p w14:paraId="0DE7FF45" w14:textId="77777777" w:rsidR="00EB096A" w:rsidRDefault="00EB096A">
            <w:pPr>
              <w:pStyle w:val="EMPTYCELLSTYLE"/>
            </w:pPr>
          </w:p>
        </w:tc>
        <w:tc>
          <w:tcPr>
            <w:tcW w:w="660" w:type="dxa"/>
          </w:tcPr>
          <w:p w14:paraId="1838B856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53046C8B" w14:textId="77777777" w:rsidR="00EB096A" w:rsidRDefault="00EB096A">
            <w:pPr>
              <w:pStyle w:val="EMPTYCELLSTYLE"/>
            </w:pPr>
          </w:p>
        </w:tc>
      </w:tr>
      <w:tr w:rsidR="00EB096A" w14:paraId="1968D2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5B5483" w14:textId="77777777" w:rsidR="00EB096A" w:rsidRDefault="00EB096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DC60F50" w14:textId="77777777" w:rsidR="00EB096A" w:rsidRDefault="00EB096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246554A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3F42E102" w14:textId="77777777" w:rsidR="00EB096A" w:rsidRDefault="00EB096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3BEDD80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4C442DD3" w14:textId="77777777" w:rsidR="00EB096A" w:rsidRDefault="00EB096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E9EC593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0E9502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36774A44" w14:textId="77777777" w:rsidR="00EB096A" w:rsidRDefault="00EB096A">
            <w:pPr>
              <w:pStyle w:val="EMPTYCELLSTYLE"/>
            </w:pPr>
          </w:p>
        </w:tc>
      </w:tr>
      <w:tr w:rsidR="00EB096A" w14:paraId="30EA6F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67AEC9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30BB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5C5C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1AE1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DAF7" w14:textId="77777777" w:rsidR="00EB096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0831C89" w14:textId="77777777" w:rsidR="00EB096A" w:rsidRDefault="00EB096A">
            <w:pPr>
              <w:pStyle w:val="EMPTYCELLSTYLE"/>
            </w:pPr>
          </w:p>
        </w:tc>
      </w:tr>
      <w:tr w:rsidR="00EB096A" w14:paraId="14240A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BE1F98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CC89" w14:textId="77777777" w:rsidR="00EB096A" w:rsidRDefault="00EB096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94DBA" w14:textId="77777777" w:rsidR="00EB096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CDFC" w14:textId="77777777" w:rsidR="00EB096A" w:rsidRDefault="00EB096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083B" w14:textId="77777777" w:rsidR="00EB096A" w:rsidRDefault="00EB096A">
            <w:pPr>
              <w:jc w:val="center"/>
            </w:pPr>
          </w:p>
        </w:tc>
        <w:tc>
          <w:tcPr>
            <w:tcW w:w="400" w:type="dxa"/>
          </w:tcPr>
          <w:p w14:paraId="2B165E15" w14:textId="77777777" w:rsidR="00EB096A" w:rsidRDefault="00EB096A">
            <w:pPr>
              <w:pStyle w:val="EMPTYCELLSTYLE"/>
            </w:pPr>
          </w:p>
        </w:tc>
      </w:tr>
      <w:tr w:rsidR="00EB096A" w14:paraId="65244B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AAD8B6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8A5EE" w14:textId="77777777" w:rsidR="00EB096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27B84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підприємств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971EA" w14:textId="77777777" w:rsidR="00EB096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3D455" w14:textId="77777777" w:rsidR="00EB096A" w:rsidRDefault="00EB096A">
            <w:pPr>
              <w:ind w:left="60"/>
            </w:pPr>
          </w:p>
        </w:tc>
        <w:tc>
          <w:tcPr>
            <w:tcW w:w="400" w:type="dxa"/>
          </w:tcPr>
          <w:p w14:paraId="3A658ECE" w14:textId="77777777" w:rsidR="00EB096A" w:rsidRDefault="00EB096A">
            <w:pPr>
              <w:pStyle w:val="EMPTYCELLSTYLE"/>
            </w:pPr>
          </w:p>
        </w:tc>
      </w:tr>
      <w:tr w:rsidR="00EB096A" w14:paraId="52C758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611ABA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30F3" w14:textId="77777777" w:rsidR="00EB096A" w:rsidRDefault="00EB096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1E340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C339" w14:textId="77777777" w:rsidR="00EB096A" w:rsidRDefault="00EB096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4BA7" w14:textId="77777777" w:rsidR="00EB096A" w:rsidRDefault="00EB096A">
            <w:pPr>
              <w:jc w:val="center"/>
            </w:pPr>
          </w:p>
        </w:tc>
        <w:tc>
          <w:tcPr>
            <w:tcW w:w="400" w:type="dxa"/>
          </w:tcPr>
          <w:p w14:paraId="34483FE1" w14:textId="77777777" w:rsidR="00EB096A" w:rsidRDefault="00EB096A">
            <w:pPr>
              <w:pStyle w:val="EMPTYCELLSTYLE"/>
            </w:pPr>
          </w:p>
        </w:tc>
      </w:tr>
      <w:tr w:rsidR="00EB096A" w14:paraId="4401BA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8BD495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72AA0" w14:textId="77777777" w:rsidR="00EB096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B1570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підприємства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2574E" w14:textId="77777777" w:rsidR="00EB096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C4192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заявок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КНП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"Центр ПМСД"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Тернівської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  </w:t>
            </w:r>
          </w:p>
        </w:tc>
        <w:tc>
          <w:tcPr>
            <w:tcW w:w="400" w:type="dxa"/>
          </w:tcPr>
          <w:p w14:paraId="1E1C7002" w14:textId="77777777" w:rsidR="00EB096A" w:rsidRDefault="00EB096A">
            <w:pPr>
              <w:pStyle w:val="EMPTYCELLSTYLE"/>
            </w:pPr>
          </w:p>
        </w:tc>
      </w:tr>
      <w:tr w:rsidR="00EB096A" w14:paraId="3918CB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66DA55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9C49" w14:textId="77777777" w:rsidR="00EB096A" w:rsidRDefault="00EB096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27934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B42D" w14:textId="77777777" w:rsidR="00EB096A" w:rsidRDefault="00EB096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1EF4" w14:textId="77777777" w:rsidR="00EB096A" w:rsidRDefault="00EB096A">
            <w:pPr>
              <w:jc w:val="center"/>
            </w:pPr>
          </w:p>
        </w:tc>
        <w:tc>
          <w:tcPr>
            <w:tcW w:w="400" w:type="dxa"/>
          </w:tcPr>
          <w:p w14:paraId="7499532D" w14:textId="77777777" w:rsidR="00EB096A" w:rsidRDefault="00EB096A">
            <w:pPr>
              <w:pStyle w:val="EMPTYCELLSTYLE"/>
            </w:pPr>
          </w:p>
        </w:tc>
      </w:tr>
      <w:tr w:rsidR="00EB096A" w14:paraId="64A74B0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74B70AA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DED0A" w14:textId="77777777" w:rsidR="00EB096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B9D2F" w14:textId="77777777" w:rsidR="00EB096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асигнуваннями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функціонування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комунального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підприємства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9D3FE" w14:textId="77777777" w:rsidR="00EB096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6686D" w14:textId="77777777" w:rsidR="00EB096A" w:rsidRDefault="00EB096A">
            <w:pPr>
              <w:ind w:left="60"/>
            </w:pPr>
          </w:p>
        </w:tc>
        <w:tc>
          <w:tcPr>
            <w:tcW w:w="400" w:type="dxa"/>
          </w:tcPr>
          <w:p w14:paraId="3820FD6F" w14:textId="77777777" w:rsidR="00EB096A" w:rsidRDefault="00EB096A">
            <w:pPr>
              <w:pStyle w:val="EMPTYCELLSTYLE"/>
            </w:pPr>
          </w:p>
        </w:tc>
      </w:tr>
      <w:tr w:rsidR="00EB096A" w14:paraId="47AC3BA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F59B12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AA102" w14:textId="77777777" w:rsidR="00EB096A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6F0FAEA7" w14:textId="77777777" w:rsidR="00EB096A" w:rsidRDefault="00EB096A">
            <w:pPr>
              <w:pStyle w:val="EMPTYCELLSTYLE"/>
            </w:pPr>
          </w:p>
        </w:tc>
      </w:tr>
      <w:tr w:rsidR="00EB096A" w14:paraId="7D0E940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57A0AD4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E3C96" w14:textId="77777777" w:rsidR="00EB096A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Первинна</w:t>
            </w:r>
            <w:proofErr w:type="spellEnd"/>
            <w:r>
              <w:t xml:space="preserve"> </w:t>
            </w:r>
            <w:proofErr w:type="spellStart"/>
            <w:r>
              <w:t>медична</w:t>
            </w:r>
            <w:proofErr w:type="spellEnd"/>
            <w:r>
              <w:t xml:space="preserve"> </w:t>
            </w:r>
            <w:proofErr w:type="spellStart"/>
            <w:r>
              <w:t>допомога</w:t>
            </w:r>
            <w:proofErr w:type="spellEnd"/>
            <w:r>
              <w:t xml:space="preserve"> </w:t>
            </w:r>
            <w:proofErr w:type="spellStart"/>
            <w:r>
              <w:t>населенню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надається</w:t>
            </w:r>
            <w:proofErr w:type="spellEnd"/>
            <w:r>
              <w:t xml:space="preserve"> центрами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(медико-</w:t>
            </w:r>
            <w:proofErr w:type="spellStart"/>
            <w:r>
              <w:t>санітарної</w:t>
            </w:r>
            <w:proofErr w:type="spellEnd"/>
            <w:r>
              <w:t xml:space="preserve">) </w:t>
            </w:r>
            <w:proofErr w:type="spellStart"/>
            <w:r>
              <w:t>допомоги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досягнуто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Забезпечувалися</w:t>
            </w:r>
            <w:proofErr w:type="spellEnd"/>
            <w:r>
              <w:t xml:space="preserve"> потреби </w:t>
            </w:r>
            <w:proofErr w:type="spellStart"/>
            <w:r>
              <w:t>населення</w:t>
            </w:r>
            <w:proofErr w:type="spellEnd"/>
            <w:r>
              <w:t xml:space="preserve"> у </w:t>
            </w:r>
            <w:proofErr w:type="spellStart"/>
            <w:r>
              <w:t>первинній</w:t>
            </w:r>
            <w:proofErr w:type="spellEnd"/>
            <w:r>
              <w:t xml:space="preserve"> </w:t>
            </w:r>
            <w:proofErr w:type="spellStart"/>
            <w:r>
              <w:t>медичній</w:t>
            </w:r>
            <w:proofErr w:type="spellEnd"/>
            <w:r>
              <w:t xml:space="preserve"> </w:t>
            </w:r>
            <w:proofErr w:type="spellStart"/>
            <w:r>
              <w:t>допомозі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</w:t>
            </w:r>
            <w:proofErr w:type="spellStart"/>
            <w:r>
              <w:t>рокау</w:t>
            </w:r>
            <w:proofErr w:type="spellEnd"/>
            <w:r>
              <w:t xml:space="preserve"> (станом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5670A9B" w14:textId="77777777" w:rsidR="00EB096A" w:rsidRDefault="00EB096A">
            <w:pPr>
              <w:pStyle w:val="EMPTYCELLSTYLE"/>
            </w:pPr>
          </w:p>
        </w:tc>
      </w:tr>
      <w:tr w:rsidR="00EB096A" w14:paraId="32C7EE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352BC52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6A89" w14:textId="77777777" w:rsidR="00EB096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276CDF4" w14:textId="77777777" w:rsidR="00EB096A" w:rsidRDefault="00EB096A">
            <w:pPr>
              <w:pStyle w:val="EMPTYCELLSTYLE"/>
            </w:pPr>
          </w:p>
        </w:tc>
      </w:tr>
      <w:tr w:rsidR="00EB096A" w14:paraId="1929B47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B1DE3F5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030D" w14:textId="77777777" w:rsidR="00EB096A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програми</w:t>
            </w:r>
            <w:proofErr w:type="spellEnd"/>
            <w:r>
              <w:t xml:space="preserve">  "</w:t>
            </w:r>
            <w:proofErr w:type="spellStart"/>
            <w:proofErr w:type="gramEnd"/>
            <w:r>
              <w:t>Первинна</w:t>
            </w:r>
            <w:proofErr w:type="spellEnd"/>
            <w:r>
              <w:t xml:space="preserve"> </w:t>
            </w:r>
            <w:proofErr w:type="spellStart"/>
            <w:r>
              <w:t>медична</w:t>
            </w:r>
            <w:proofErr w:type="spellEnd"/>
            <w:r>
              <w:t xml:space="preserve"> </w:t>
            </w:r>
            <w:proofErr w:type="spellStart"/>
            <w:r>
              <w:t>допомога</w:t>
            </w:r>
            <w:proofErr w:type="spellEnd"/>
            <w:r>
              <w:t xml:space="preserve"> </w:t>
            </w:r>
            <w:proofErr w:type="spellStart"/>
            <w:r>
              <w:t>населенню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надається</w:t>
            </w:r>
            <w:proofErr w:type="spellEnd"/>
            <w:r>
              <w:t xml:space="preserve"> центрами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(медико-</w:t>
            </w:r>
            <w:proofErr w:type="spellStart"/>
            <w:r>
              <w:t>санітарної</w:t>
            </w:r>
            <w:proofErr w:type="spellEnd"/>
            <w:r>
              <w:t xml:space="preserve">) </w:t>
            </w:r>
            <w:proofErr w:type="spellStart"/>
            <w:r>
              <w:t>допомоги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</w:t>
            </w:r>
            <w:proofErr w:type="spellStart"/>
            <w:r>
              <w:t>зміцнення</w:t>
            </w:r>
            <w:proofErr w:type="spellEnd"/>
            <w:r>
              <w:t xml:space="preserve"> та </w:t>
            </w:r>
            <w:proofErr w:type="spellStart"/>
            <w:r>
              <w:t>поліпшення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шляхом </w:t>
            </w:r>
            <w:proofErr w:type="spellStart"/>
            <w:r>
              <w:t>забезпечення</w:t>
            </w:r>
            <w:proofErr w:type="spellEnd"/>
            <w:r>
              <w:t xml:space="preserve"> потреб </w:t>
            </w:r>
            <w:proofErr w:type="spellStart"/>
            <w:r>
              <w:t>населення</w:t>
            </w:r>
            <w:proofErr w:type="spellEnd"/>
            <w:r>
              <w:t xml:space="preserve"> у </w:t>
            </w:r>
            <w:proofErr w:type="spellStart"/>
            <w:r>
              <w:t>первинній</w:t>
            </w:r>
            <w:proofErr w:type="spellEnd"/>
            <w:r>
              <w:t xml:space="preserve"> </w:t>
            </w:r>
            <w:proofErr w:type="spellStart"/>
            <w:r>
              <w:t>медичній</w:t>
            </w:r>
            <w:proofErr w:type="spellEnd"/>
            <w:r>
              <w:t xml:space="preserve"> </w:t>
            </w:r>
            <w:proofErr w:type="spellStart"/>
            <w:r>
              <w:t>допомозі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EE4C36B" w14:textId="77777777" w:rsidR="00EB096A" w:rsidRDefault="00EB096A">
            <w:pPr>
              <w:pStyle w:val="EMPTYCELLSTYLE"/>
            </w:pPr>
          </w:p>
        </w:tc>
      </w:tr>
      <w:tr w:rsidR="00EB096A" w14:paraId="46E5225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FFD15D7" w14:textId="77777777" w:rsidR="00EB096A" w:rsidRDefault="00EB096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C66D" w14:textId="77777777" w:rsidR="00EB096A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F381E0A" w14:textId="77777777" w:rsidR="00EB096A" w:rsidRDefault="00EB096A">
            <w:pPr>
              <w:pStyle w:val="EMPTYCELLSTYLE"/>
            </w:pPr>
          </w:p>
        </w:tc>
      </w:tr>
      <w:tr w:rsidR="00EB096A" w14:paraId="24AD982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F62A8EF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66F7D068" w14:textId="77777777" w:rsidR="00EB096A" w:rsidRDefault="00EB096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C032216" w14:textId="77777777" w:rsidR="00EB096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F3F8CF2" w14:textId="77777777" w:rsidR="00EB096A" w:rsidRDefault="00EB096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40EE96B" w14:textId="77777777" w:rsidR="00EB096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3B1D8EFB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7802F63E" w14:textId="77777777" w:rsidR="00EB096A" w:rsidRDefault="00EB096A">
            <w:pPr>
              <w:pStyle w:val="EMPTYCELLSTYLE"/>
            </w:pPr>
          </w:p>
        </w:tc>
      </w:tr>
      <w:tr w:rsidR="00EB096A" w14:paraId="53D9CFB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2B375F9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29C1AED2" w14:textId="77777777" w:rsidR="00EB096A" w:rsidRDefault="00EB096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65C6E35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22FC9869" w14:textId="77777777" w:rsidR="00EB096A" w:rsidRDefault="00EB096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F6FAD9D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4617" w14:textId="77777777" w:rsidR="00EB096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1A2F8" w14:textId="77777777" w:rsidR="00EB096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235C9ED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24906E07" w14:textId="77777777" w:rsidR="00EB096A" w:rsidRDefault="00EB096A">
            <w:pPr>
              <w:pStyle w:val="EMPTYCELLSTYLE"/>
            </w:pPr>
          </w:p>
        </w:tc>
      </w:tr>
      <w:tr w:rsidR="00EB096A" w14:paraId="62BF5A3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602A321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0E39084D" w14:textId="77777777" w:rsidR="00EB096A" w:rsidRDefault="00EB096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D00273F" w14:textId="77777777" w:rsidR="00EB096A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9EE7B58" w14:textId="77777777" w:rsidR="00EB096A" w:rsidRDefault="00EB096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CFEC88B" w14:textId="77777777" w:rsidR="00EB096A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356053B7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4B785771" w14:textId="77777777" w:rsidR="00EB096A" w:rsidRDefault="00EB096A">
            <w:pPr>
              <w:pStyle w:val="EMPTYCELLSTYLE"/>
            </w:pPr>
          </w:p>
        </w:tc>
      </w:tr>
      <w:tr w:rsidR="00EB096A" w14:paraId="1374D59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1F5242E" w14:textId="77777777" w:rsidR="00EB096A" w:rsidRDefault="00EB096A">
            <w:pPr>
              <w:pStyle w:val="EMPTYCELLSTYLE"/>
            </w:pPr>
          </w:p>
        </w:tc>
        <w:tc>
          <w:tcPr>
            <w:tcW w:w="700" w:type="dxa"/>
          </w:tcPr>
          <w:p w14:paraId="1479F2FF" w14:textId="77777777" w:rsidR="00EB096A" w:rsidRDefault="00EB096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56BE4E6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</w:tcPr>
          <w:p w14:paraId="3739113D" w14:textId="77777777" w:rsidR="00EB096A" w:rsidRDefault="00EB096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3572827" w14:textId="77777777" w:rsidR="00EB096A" w:rsidRDefault="00EB096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3596" w14:textId="77777777" w:rsidR="00EB096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9808" w14:textId="77777777" w:rsidR="00EB096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4252AE6" w14:textId="77777777" w:rsidR="00EB096A" w:rsidRDefault="00EB096A">
            <w:pPr>
              <w:pStyle w:val="EMPTYCELLSTYLE"/>
            </w:pPr>
          </w:p>
        </w:tc>
        <w:tc>
          <w:tcPr>
            <w:tcW w:w="400" w:type="dxa"/>
          </w:tcPr>
          <w:p w14:paraId="70EB71AC" w14:textId="77777777" w:rsidR="00EB096A" w:rsidRDefault="00EB096A">
            <w:pPr>
              <w:pStyle w:val="EMPTYCELLSTYLE"/>
            </w:pPr>
          </w:p>
        </w:tc>
      </w:tr>
    </w:tbl>
    <w:p w14:paraId="0431B561" w14:textId="77777777" w:rsidR="00E92E55" w:rsidRDefault="00E92E55"/>
    <w:sectPr w:rsidR="00E92E5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6A"/>
    <w:rsid w:val="007B7A10"/>
    <w:rsid w:val="00904DDA"/>
    <w:rsid w:val="00E92E55"/>
    <w:rsid w:val="00EB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CE99"/>
  <w15:docId w15:val="{201EBC79-2567-4F54-B997-C9E51183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2026-03-19T06:14:00Z</dcterms:created>
  <dcterms:modified xsi:type="dcterms:W3CDTF">2026-03-19T06:14:00Z</dcterms:modified>
</cp:coreProperties>
</file>